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8A" w:rsidRDefault="00BE448A" w:rsidP="00BE448A">
      <w:pPr>
        <w:pStyle w:val="a3"/>
      </w:pPr>
      <w:r>
        <w:t xml:space="preserve">СВИДЕТЕЛЬСТВА О ГОСУДАРСТВЕННОЙ РЕГИСТРАЦИИ И ГОДНОСТИ </w:t>
      </w:r>
      <w:proofErr w:type="gramStart"/>
      <w:r>
        <w:t>АЭРОДРОМОВ ТЮМЕНСКОГО межрегионального территориального управления воздушного транспорта Федерального агентства воздушного транспорта</w:t>
      </w:r>
      <w:proofErr w:type="gramEnd"/>
      <w:r>
        <w:t xml:space="preserve"> </w:t>
      </w:r>
    </w:p>
    <w:p w:rsidR="00BE448A" w:rsidRDefault="00BE448A" w:rsidP="00BE448A">
      <w:pPr>
        <w:pStyle w:val="a3"/>
      </w:pPr>
      <w:r>
        <w:t>к эксплуатации</w:t>
      </w:r>
    </w:p>
    <w:p w:rsidR="00BE448A" w:rsidRDefault="00BE448A" w:rsidP="00BE448A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2258"/>
        <w:gridCol w:w="1719"/>
        <w:gridCol w:w="1683"/>
        <w:gridCol w:w="1276"/>
        <w:gridCol w:w="1807"/>
      </w:tblGrid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jc w:val="center"/>
              <w:rPr>
                <w:sz w:val="24"/>
                <w:szCs w:val="24"/>
              </w:rPr>
            </w:pPr>
            <w:r>
              <w:t>АЭРОДРОМ</w:t>
            </w:r>
          </w:p>
          <w:p w:rsidR="00BE448A" w:rsidRDefault="00BE448A">
            <w:pPr>
              <w:jc w:val="center"/>
              <w:rPr>
                <w:sz w:val="24"/>
                <w:szCs w:val="24"/>
              </w:rPr>
            </w:pPr>
            <w:r>
              <w:t xml:space="preserve">ВЕРТОДРОМ 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Номер Свидетельства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Срок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Номер сертификата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 xml:space="preserve">Срок действия 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Белоярский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F86BC7" w:rsidRDefault="00F86BC7">
            <w:pPr>
              <w:rPr>
                <w:sz w:val="24"/>
                <w:szCs w:val="24"/>
                <w:lang w:val="en-US"/>
              </w:rPr>
            </w:pPr>
            <w:r>
              <w:t>АД 00</w:t>
            </w:r>
            <w:r>
              <w:rPr>
                <w:lang w:val="en-US"/>
              </w:rPr>
              <w:t>190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F86BC7" w:rsidRDefault="00F86BC7" w:rsidP="00F86BC7">
            <w:pPr>
              <w:rPr>
                <w:sz w:val="24"/>
                <w:szCs w:val="24"/>
                <w:lang w:val="en-US"/>
              </w:rPr>
            </w:pPr>
            <w:r>
              <w:t xml:space="preserve">до </w:t>
            </w:r>
            <w:r>
              <w:rPr>
                <w:lang w:val="en-US"/>
              </w:rPr>
              <w:t>11</w:t>
            </w:r>
            <w:r>
              <w:t>.0</w:t>
            </w:r>
            <w:r>
              <w:rPr>
                <w:lang w:val="en-US"/>
              </w:rPr>
              <w:t>9</w:t>
            </w:r>
            <w:r w:rsidR="00BE448A">
              <w:t>.202</w:t>
            </w:r>
            <w:r>
              <w:rPr>
                <w:lang w:val="en-US"/>
              </w:rPr>
              <w:t>5</w:t>
            </w:r>
            <w:bookmarkStart w:id="0" w:name="_GoBack"/>
            <w:bookmarkEnd w:id="0"/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r>
              <w:t>Бованенково</w:t>
            </w:r>
            <w:proofErr w:type="spell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3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00080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19.10.2022</w:t>
            </w:r>
          </w:p>
        </w:tc>
      </w:tr>
      <w:tr w:rsidR="00BE448A" w:rsidRP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Когалым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№ 23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9315D6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9315D6" w:rsidRDefault="009315D6">
            <w:r>
              <w:t>АД</w:t>
            </w:r>
            <w:r w:rsidR="00706B9A">
              <w:t xml:space="preserve"> 00109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9315D6" w:rsidRDefault="009315D6">
            <w:r>
              <w:t xml:space="preserve">до </w:t>
            </w:r>
            <w:r w:rsidR="00706B9A">
              <w:t>28.05.2023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Надым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42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D45558">
            <w:pPr>
              <w:rPr>
                <w:sz w:val="24"/>
                <w:szCs w:val="24"/>
              </w:rPr>
            </w:pPr>
            <w:r>
              <w:t>АД 00</w:t>
            </w:r>
            <w:r w:rsidR="00D45558">
              <w:t>156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D45558">
            <w:pPr>
              <w:rPr>
                <w:sz w:val="24"/>
                <w:szCs w:val="24"/>
              </w:rPr>
            </w:pPr>
            <w:r>
              <w:t>до 1</w:t>
            </w:r>
            <w:r w:rsidR="00D45558">
              <w:t>5</w:t>
            </w:r>
            <w:r>
              <w:t>.07.20</w:t>
            </w:r>
            <w:r w:rsidR="00D45558">
              <w:t>24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Нижневартовск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45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00081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до23.10.2022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Новый Уренгой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48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5B5BE7">
            <w:pPr>
              <w:rPr>
                <w:sz w:val="24"/>
                <w:szCs w:val="24"/>
              </w:rPr>
            </w:pPr>
            <w:r>
              <w:t>АД 00</w:t>
            </w:r>
            <w:r w:rsidR="005B5BE7">
              <w:t>122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5B5BE7">
            <w:pPr>
              <w:rPr>
                <w:sz w:val="24"/>
                <w:szCs w:val="24"/>
              </w:rPr>
            </w:pPr>
            <w:r>
              <w:t xml:space="preserve">до </w:t>
            </w:r>
            <w:r w:rsidR="005B5BE7">
              <w:t>06</w:t>
            </w:r>
            <w:r>
              <w:t>.0</w:t>
            </w:r>
            <w:r w:rsidR="005B5BE7">
              <w:t>9</w:t>
            </w:r>
            <w:r>
              <w:t>.20</w:t>
            </w:r>
            <w:r w:rsidR="005B5BE7">
              <w:t>23</w:t>
            </w:r>
          </w:p>
        </w:tc>
      </w:tr>
      <w:tr w:rsidR="00BE448A" w:rsidRP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Ноябрьск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№ 50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C52D02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C52D02" w:rsidRDefault="00C52D02">
            <w:r w:rsidRPr="00C52D02">
              <w:t>АД 00132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C52D02" w:rsidRDefault="00C52D02">
            <w:r w:rsidRPr="00C52D02">
              <w:t>до 04.12.2023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r>
              <w:t>Нягань</w:t>
            </w:r>
            <w:proofErr w:type="spell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92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320C90">
            <w:pPr>
              <w:rPr>
                <w:sz w:val="24"/>
                <w:szCs w:val="24"/>
              </w:rPr>
            </w:pPr>
            <w:r>
              <w:t>АД 0</w:t>
            </w:r>
            <w:r w:rsidR="00320C90">
              <w:t>0166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320C90">
            <w:pPr>
              <w:rPr>
                <w:sz w:val="24"/>
                <w:szCs w:val="24"/>
              </w:rPr>
            </w:pPr>
            <w:r>
              <w:t>до 10.10.20</w:t>
            </w:r>
            <w:r w:rsidR="00320C90">
              <w:t>24</w:t>
            </w:r>
          </w:p>
        </w:tc>
      </w:tr>
      <w:tr w:rsidR="00BE448A" w:rsidRP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Рощино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BE448A">
            <w:pPr>
              <w:rPr>
                <w:sz w:val="24"/>
                <w:szCs w:val="24"/>
              </w:rPr>
            </w:pPr>
            <w:r w:rsidRPr="00BE448A">
              <w:t>№ 69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BE448A" w:rsidRDefault="00590CF1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590CF1" w:rsidRDefault="00590CF1">
            <w:r w:rsidRPr="00590CF1">
              <w:t>АД 00115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Pr="00590CF1" w:rsidRDefault="00590CF1">
            <w:r w:rsidRPr="00590CF1">
              <w:t xml:space="preserve">до 03.07.2023 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r>
              <w:t>Сабетта</w:t>
            </w:r>
            <w:proofErr w:type="spell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00021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09.12.2019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Салехард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101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00083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10.11.2022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Советский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89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CD6942">
            <w:pPr>
              <w:rPr>
                <w:sz w:val="24"/>
                <w:szCs w:val="24"/>
              </w:rPr>
            </w:pPr>
            <w:r>
              <w:t>АД 00</w:t>
            </w:r>
            <w:r w:rsidR="00CD6942">
              <w:t>162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CD6942">
            <w:pPr>
              <w:rPr>
                <w:sz w:val="24"/>
                <w:szCs w:val="24"/>
              </w:rPr>
            </w:pPr>
            <w:r>
              <w:t>до 0</w:t>
            </w:r>
            <w:r w:rsidR="00CD6942">
              <w:t>9</w:t>
            </w:r>
            <w:r>
              <w:t>.09.20</w:t>
            </w:r>
            <w:r w:rsidR="00CD6942">
              <w:t>24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Сургут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64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00057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14.12.2021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r>
              <w:t>Урай</w:t>
            </w:r>
            <w:proofErr w:type="spell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00029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03.06.2020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gramStart"/>
            <w:r>
              <w:t xml:space="preserve">Ханты - </w:t>
            </w:r>
            <w:proofErr w:type="spellStart"/>
            <w:r>
              <w:t>Мансийск</w:t>
            </w:r>
            <w:proofErr w:type="spellEnd"/>
            <w:proofErr w:type="gram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100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АД 00062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до 17.01.2022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Ямбург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94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6111CA" w:rsidP="006111CA">
            <w:pPr>
              <w:rPr>
                <w:sz w:val="24"/>
                <w:szCs w:val="24"/>
                <w:lang w:val="en-US"/>
              </w:rPr>
            </w:pPr>
            <w:r>
              <w:t>АД 0</w:t>
            </w:r>
            <w:r>
              <w:rPr>
                <w:lang w:val="en-US"/>
              </w:rPr>
              <w:t>0181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BE448A" w:rsidP="006111CA">
            <w:pPr>
              <w:rPr>
                <w:sz w:val="24"/>
                <w:szCs w:val="24"/>
                <w:lang w:val="en-US"/>
              </w:rPr>
            </w:pPr>
            <w:r>
              <w:t>до 20.03.20</w:t>
            </w:r>
            <w:r w:rsidR="006111CA">
              <w:rPr>
                <w:lang w:val="en-US"/>
              </w:rPr>
              <w:t>25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r>
              <w:t>Кондинское</w:t>
            </w:r>
            <w:proofErr w:type="spell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7/27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>
            <w:pPr>
              <w:rPr>
                <w:sz w:val="24"/>
                <w:szCs w:val="24"/>
              </w:rPr>
            </w:pP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Тарко</w:t>
            </w:r>
            <w:proofErr w:type="spellEnd"/>
            <w:r>
              <w:t xml:space="preserve"> - Сале</w:t>
            </w:r>
            <w:proofErr w:type="gramEnd"/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07/48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BE448A" w:rsidP="006111CA">
            <w:pPr>
              <w:rPr>
                <w:sz w:val="24"/>
                <w:szCs w:val="24"/>
                <w:lang w:val="en-US"/>
              </w:rPr>
            </w:pPr>
            <w:r>
              <w:t>7/</w:t>
            </w:r>
            <w:r w:rsidR="006111CA">
              <w:rPr>
                <w:lang w:val="en-US"/>
              </w:rPr>
              <w:t>06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BE448A" w:rsidP="006111CA">
            <w:pPr>
              <w:rPr>
                <w:sz w:val="24"/>
                <w:szCs w:val="24"/>
                <w:lang w:val="en-US"/>
              </w:rPr>
            </w:pPr>
            <w:r>
              <w:t>до 2</w:t>
            </w:r>
            <w:r w:rsidR="006111CA">
              <w:rPr>
                <w:lang w:val="en-US"/>
              </w:rPr>
              <w:t>7</w:t>
            </w:r>
            <w:r>
              <w:t>.0</w:t>
            </w:r>
            <w:r w:rsidR="006111CA">
              <w:rPr>
                <w:lang w:val="en-US"/>
              </w:rPr>
              <w:t>4</w:t>
            </w:r>
            <w:r>
              <w:t>.20</w:t>
            </w:r>
            <w:r w:rsidR="006111CA">
              <w:rPr>
                <w:lang w:val="en-US"/>
              </w:rPr>
              <w:t>25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Толька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№ 07/131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BE448A" w:rsidP="006111C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</w:rPr>
              <w:t>7/0</w:t>
            </w:r>
            <w:r w:rsidR="006111CA">
              <w:rPr>
                <w:bCs/>
                <w:lang w:val="en-US"/>
              </w:rPr>
              <w:t>7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Pr="006111CA" w:rsidRDefault="00BE448A" w:rsidP="006111C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</w:rPr>
              <w:t>до 0</w:t>
            </w:r>
            <w:r w:rsidR="006111CA">
              <w:rPr>
                <w:bCs/>
                <w:lang w:val="en-US"/>
              </w:rPr>
              <w:t>1</w:t>
            </w:r>
            <w:r>
              <w:rPr>
                <w:bCs/>
              </w:rPr>
              <w:t>.</w:t>
            </w:r>
            <w:r w:rsidR="006111CA">
              <w:rPr>
                <w:bCs/>
                <w:lang w:val="en-US"/>
              </w:rPr>
              <w:t>07</w:t>
            </w:r>
            <w:r>
              <w:rPr>
                <w:bCs/>
              </w:rPr>
              <w:t>.202</w:t>
            </w:r>
            <w:r w:rsidR="006111CA">
              <w:rPr>
                <w:bCs/>
                <w:lang w:val="en-US"/>
              </w:rPr>
              <w:t>5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Уренгой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7/81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7/0</w:t>
            </w:r>
            <w:r w:rsidR="00D45558">
              <w:t>5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 w:rsidP="00D45558">
            <w:pPr>
              <w:rPr>
                <w:sz w:val="24"/>
                <w:szCs w:val="24"/>
              </w:rPr>
            </w:pPr>
            <w:r>
              <w:t>до 1</w:t>
            </w:r>
            <w:r w:rsidR="00D45558">
              <w:t>0</w:t>
            </w:r>
            <w:r>
              <w:t>.0</w:t>
            </w:r>
            <w:r w:rsidR="00D45558">
              <w:t>9</w:t>
            </w:r>
            <w:r>
              <w:t>.20</w:t>
            </w:r>
            <w:r w:rsidR="00D45558">
              <w:t>23</w:t>
            </w:r>
          </w:p>
        </w:tc>
      </w:tr>
      <w:tr w:rsidR="00BE448A" w:rsidTr="00BE448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 w:rsidP="00BE448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Плеханово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№ 7/34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48A" w:rsidRDefault="00BE448A">
            <w:pPr>
              <w:rPr>
                <w:sz w:val="24"/>
                <w:szCs w:val="24"/>
              </w:rPr>
            </w:pPr>
            <w:r>
              <w:t>бессрочно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48A" w:rsidRDefault="00BE448A">
            <w:pPr>
              <w:rPr>
                <w:sz w:val="24"/>
                <w:szCs w:val="24"/>
              </w:rPr>
            </w:pPr>
          </w:p>
        </w:tc>
      </w:tr>
    </w:tbl>
    <w:p w:rsidR="006F7B78" w:rsidRDefault="006F7B78"/>
    <w:sectPr w:rsidR="006F7B78" w:rsidSect="006F7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A29B9"/>
    <w:multiLevelType w:val="hybridMultilevel"/>
    <w:tmpl w:val="E1785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61C7"/>
    <w:rsid w:val="00320C90"/>
    <w:rsid w:val="004261C7"/>
    <w:rsid w:val="00585D1C"/>
    <w:rsid w:val="00590CF1"/>
    <w:rsid w:val="005B5BE7"/>
    <w:rsid w:val="006111CA"/>
    <w:rsid w:val="006F7B78"/>
    <w:rsid w:val="00702530"/>
    <w:rsid w:val="00706B9A"/>
    <w:rsid w:val="00814A0D"/>
    <w:rsid w:val="009315D6"/>
    <w:rsid w:val="00BE448A"/>
    <w:rsid w:val="00C51ABF"/>
    <w:rsid w:val="00C52D02"/>
    <w:rsid w:val="00CD6942"/>
    <w:rsid w:val="00D45558"/>
    <w:rsid w:val="00F40820"/>
    <w:rsid w:val="00F8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61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261C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6948-ECDC-4DF6-983B-0A4B7C93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</dc:creator>
  <cp:keywords/>
  <dc:description/>
  <cp:lastModifiedBy>Александр Шугай</cp:lastModifiedBy>
  <cp:revision>14</cp:revision>
  <dcterms:created xsi:type="dcterms:W3CDTF">2017-02-02T06:44:00Z</dcterms:created>
  <dcterms:modified xsi:type="dcterms:W3CDTF">2020-11-27T04:27:00Z</dcterms:modified>
</cp:coreProperties>
</file>